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E23" w:rsidRPr="000E1861" w:rsidRDefault="004B0EFD" w:rsidP="00D616E6">
      <w:pPr>
        <w:spacing w:after="0"/>
        <w:jc w:val="center"/>
        <w:rPr>
          <w:b/>
          <w:sz w:val="32"/>
        </w:rPr>
      </w:pPr>
      <w:r w:rsidRPr="000E1861">
        <w:rPr>
          <w:b/>
          <w:sz w:val="32"/>
        </w:rPr>
        <w:t>Detail of Receipts for Reimbursements or Advance Checks</w:t>
      </w:r>
    </w:p>
    <w:p w:rsidR="004B0EFD" w:rsidRPr="004B0EFD" w:rsidRDefault="004B0EFD" w:rsidP="00D616E6">
      <w:pPr>
        <w:spacing w:after="0"/>
        <w:jc w:val="center"/>
      </w:pPr>
      <w:r w:rsidRPr="004B0EFD">
        <w:t>(A W-9 form must be completed by every individual who receives as Advance Check from the church)</w:t>
      </w:r>
    </w:p>
    <w:p w:rsidR="004B0EFD" w:rsidRDefault="004B0EFD" w:rsidP="00D616E6">
      <w:pPr>
        <w:spacing w:after="0"/>
        <w:jc w:val="center"/>
      </w:pPr>
      <w:r w:rsidRPr="004B0EFD">
        <w:t>(Please file this form and the attached receipts with the church’s Paid-Out Vouchers)</w:t>
      </w:r>
    </w:p>
    <w:p w:rsidR="00D616E6" w:rsidRDefault="00D616E6" w:rsidP="00D616E6">
      <w:pPr>
        <w:spacing w:after="0"/>
        <w:jc w:val="center"/>
      </w:pPr>
    </w:p>
    <w:p w:rsidR="004B0EFD" w:rsidRDefault="004B0EFD" w:rsidP="00D616E6">
      <w:pPr>
        <w:spacing w:after="0"/>
        <w:rPr>
          <w:sz w:val="28"/>
        </w:rPr>
      </w:pPr>
      <w:r>
        <w:rPr>
          <w:b/>
          <w:sz w:val="28"/>
        </w:rPr>
        <w:t>Church:</w:t>
      </w:r>
      <w:r>
        <w:rPr>
          <w:sz w:val="28"/>
        </w:rPr>
        <w:t xml:space="preserve"> </w:t>
      </w:r>
      <w:proofErr w:type="spellStart"/>
      <w:r>
        <w:rPr>
          <w:sz w:val="28"/>
        </w:rPr>
        <w:t>Armona</w:t>
      </w:r>
      <w:proofErr w:type="spellEnd"/>
      <w:r>
        <w:rPr>
          <w:sz w:val="28"/>
        </w:rPr>
        <w:t xml:space="preserve"> SDA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2220"/>
        <w:gridCol w:w="4728"/>
        <w:gridCol w:w="1027"/>
      </w:tblGrid>
      <w:tr w:rsidR="004B0EFD" w:rsidTr="007E7958">
        <w:tc>
          <w:tcPr>
            <w:tcW w:w="9350" w:type="dxa"/>
            <w:gridSpan w:val="4"/>
            <w:tcBorders>
              <w:bottom w:val="single" w:sz="18" w:space="0" w:color="auto"/>
            </w:tcBorders>
          </w:tcPr>
          <w:p w:rsidR="004B0EFD" w:rsidRPr="00385198" w:rsidRDefault="004B0EFD" w:rsidP="004B0EFD">
            <w:pPr>
              <w:jc w:val="center"/>
              <w:rPr>
                <w:b/>
                <w:sz w:val="24"/>
              </w:rPr>
            </w:pPr>
            <w:r w:rsidRPr="00385198">
              <w:rPr>
                <w:b/>
                <w:sz w:val="24"/>
              </w:rPr>
              <w:t xml:space="preserve">Detail of </w:t>
            </w:r>
            <w:r w:rsidR="007E7958" w:rsidRPr="00385198">
              <w:rPr>
                <w:b/>
                <w:sz w:val="24"/>
              </w:rPr>
              <w:t>Receipts</w:t>
            </w:r>
          </w:p>
        </w:tc>
      </w:tr>
      <w:tr w:rsidR="004B0EFD" w:rsidTr="007E7958">
        <w:tc>
          <w:tcPr>
            <w:tcW w:w="1375" w:type="dxa"/>
            <w:tcBorders>
              <w:top w:val="single" w:sz="18" w:space="0" w:color="auto"/>
            </w:tcBorders>
          </w:tcPr>
          <w:p w:rsidR="004B0EFD" w:rsidRPr="000E1861" w:rsidRDefault="004B0EFD" w:rsidP="004B0EFD">
            <w:pPr>
              <w:jc w:val="center"/>
              <w:rPr>
                <w:b/>
              </w:rPr>
            </w:pPr>
            <w:r w:rsidRPr="000E1861">
              <w:rPr>
                <w:b/>
              </w:rPr>
              <w:t>Date</w:t>
            </w:r>
          </w:p>
        </w:tc>
        <w:tc>
          <w:tcPr>
            <w:tcW w:w="2220" w:type="dxa"/>
            <w:tcBorders>
              <w:top w:val="single" w:sz="18" w:space="0" w:color="auto"/>
            </w:tcBorders>
          </w:tcPr>
          <w:p w:rsidR="004B0EFD" w:rsidRPr="000E1861" w:rsidRDefault="004B0EFD" w:rsidP="004B0EFD">
            <w:pPr>
              <w:rPr>
                <w:b/>
              </w:rPr>
            </w:pPr>
            <w:r w:rsidRPr="000E1861">
              <w:rPr>
                <w:b/>
              </w:rPr>
              <w:t>Vend</w:t>
            </w:r>
            <w:r w:rsidR="00A72930">
              <w:rPr>
                <w:b/>
              </w:rPr>
              <w:t>o</w:t>
            </w:r>
            <w:r w:rsidRPr="000E1861">
              <w:rPr>
                <w:b/>
              </w:rPr>
              <w:t>r or Item</w:t>
            </w:r>
          </w:p>
        </w:tc>
        <w:tc>
          <w:tcPr>
            <w:tcW w:w="4728" w:type="dxa"/>
            <w:tcBorders>
              <w:top w:val="single" w:sz="18" w:space="0" w:color="auto"/>
            </w:tcBorders>
          </w:tcPr>
          <w:p w:rsidR="004B0EFD" w:rsidRPr="000E1861" w:rsidRDefault="004B0EFD" w:rsidP="004B0EFD">
            <w:pPr>
              <w:rPr>
                <w:b/>
              </w:rPr>
            </w:pPr>
            <w:r w:rsidRPr="000E1861">
              <w:rPr>
                <w:b/>
              </w:rPr>
              <w:t>Account or Description of Exp</w:t>
            </w:r>
            <w:r w:rsidR="007E7958" w:rsidRPr="000E1861">
              <w:rPr>
                <w:b/>
              </w:rPr>
              <w:t>.</w:t>
            </w:r>
          </w:p>
        </w:tc>
        <w:tc>
          <w:tcPr>
            <w:tcW w:w="1027" w:type="dxa"/>
            <w:tcBorders>
              <w:top w:val="single" w:sz="18" w:space="0" w:color="auto"/>
            </w:tcBorders>
          </w:tcPr>
          <w:p w:rsidR="004B0EFD" w:rsidRPr="000E1861" w:rsidRDefault="004B0EFD" w:rsidP="004B0EFD">
            <w:pPr>
              <w:jc w:val="center"/>
              <w:rPr>
                <w:b/>
              </w:rPr>
            </w:pPr>
            <w:r w:rsidRPr="000E1861">
              <w:rPr>
                <w:b/>
              </w:rPr>
              <w:t>Amount</w:t>
            </w: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  <w:bookmarkStart w:id="0" w:name="_GoBack"/>
        <w:bookmarkEnd w:id="0"/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8F4043">
        <w:tc>
          <w:tcPr>
            <w:tcW w:w="1375" w:type="dxa"/>
          </w:tcPr>
          <w:p w:rsidR="004B0EFD" w:rsidRPr="000E1861" w:rsidRDefault="004B0EFD" w:rsidP="004B0EFD"/>
        </w:tc>
        <w:tc>
          <w:tcPr>
            <w:tcW w:w="2220" w:type="dxa"/>
          </w:tcPr>
          <w:p w:rsidR="004B0EFD" w:rsidRPr="000E1861" w:rsidRDefault="004B0EFD" w:rsidP="004B0EFD"/>
        </w:tc>
        <w:tc>
          <w:tcPr>
            <w:tcW w:w="4728" w:type="dxa"/>
          </w:tcPr>
          <w:p w:rsidR="004B0EFD" w:rsidRPr="000E1861" w:rsidRDefault="004B0EFD" w:rsidP="004B0EFD"/>
        </w:tc>
        <w:tc>
          <w:tcPr>
            <w:tcW w:w="1027" w:type="dxa"/>
          </w:tcPr>
          <w:p w:rsidR="004B0EFD" w:rsidRPr="000E1861" w:rsidRDefault="004B0EFD" w:rsidP="008F4043">
            <w:pPr>
              <w:jc w:val="right"/>
            </w:pPr>
          </w:p>
        </w:tc>
      </w:tr>
      <w:tr w:rsidR="004B0EFD" w:rsidTr="007E7958">
        <w:tc>
          <w:tcPr>
            <w:tcW w:w="1375" w:type="dxa"/>
            <w:tcBorders>
              <w:bottom w:val="single" w:sz="18" w:space="0" w:color="auto"/>
            </w:tcBorders>
          </w:tcPr>
          <w:p w:rsidR="004B0EFD" w:rsidRPr="000E1861" w:rsidRDefault="004B0EFD" w:rsidP="004B0EFD"/>
        </w:tc>
        <w:tc>
          <w:tcPr>
            <w:tcW w:w="2220" w:type="dxa"/>
            <w:tcBorders>
              <w:bottom w:val="single" w:sz="18" w:space="0" w:color="auto"/>
            </w:tcBorders>
          </w:tcPr>
          <w:p w:rsidR="004B0EFD" w:rsidRPr="000E1861" w:rsidRDefault="004B0EFD" w:rsidP="004B0EFD"/>
        </w:tc>
        <w:tc>
          <w:tcPr>
            <w:tcW w:w="4728" w:type="dxa"/>
            <w:tcBorders>
              <w:bottom w:val="single" w:sz="18" w:space="0" w:color="auto"/>
            </w:tcBorders>
          </w:tcPr>
          <w:p w:rsidR="004B0EFD" w:rsidRPr="000E1861" w:rsidRDefault="004B0EFD" w:rsidP="004B0EFD"/>
        </w:tc>
        <w:tc>
          <w:tcPr>
            <w:tcW w:w="1027" w:type="dxa"/>
            <w:tcBorders>
              <w:bottom w:val="single" w:sz="18" w:space="0" w:color="auto"/>
            </w:tcBorders>
          </w:tcPr>
          <w:p w:rsidR="004B0EFD" w:rsidRPr="000E1861" w:rsidRDefault="004B0EFD" w:rsidP="008F4043">
            <w:pPr>
              <w:jc w:val="right"/>
            </w:pPr>
          </w:p>
        </w:tc>
      </w:tr>
      <w:tr w:rsidR="008F4043" w:rsidTr="007E7958">
        <w:tc>
          <w:tcPr>
            <w:tcW w:w="8323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8F4043" w:rsidRPr="00385198" w:rsidRDefault="008F4043" w:rsidP="008F4043">
            <w:pPr>
              <w:jc w:val="right"/>
              <w:rPr>
                <w:b/>
                <w:sz w:val="24"/>
                <w:szCs w:val="24"/>
              </w:rPr>
            </w:pPr>
            <w:r w:rsidRPr="0038519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027" w:type="dxa"/>
            <w:tcBorders>
              <w:top w:val="single" w:sz="18" w:space="0" w:color="auto"/>
              <w:bottom w:val="single" w:sz="18" w:space="0" w:color="auto"/>
            </w:tcBorders>
          </w:tcPr>
          <w:p w:rsidR="008F4043" w:rsidRPr="00385198" w:rsidRDefault="008F4043" w:rsidP="008F4043">
            <w:pPr>
              <w:jc w:val="right"/>
              <w:rPr>
                <w:sz w:val="24"/>
                <w:szCs w:val="24"/>
              </w:rPr>
            </w:pPr>
          </w:p>
        </w:tc>
      </w:tr>
    </w:tbl>
    <w:p w:rsidR="004B0EFD" w:rsidRPr="00385198" w:rsidRDefault="004B0EFD" w:rsidP="004B0EFD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4950"/>
        <w:gridCol w:w="985"/>
      </w:tblGrid>
      <w:tr w:rsidR="00385198" w:rsidTr="0094251A">
        <w:tc>
          <w:tcPr>
            <w:tcW w:w="9350" w:type="dxa"/>
            <w:gridSpan w:val="3"/>
            <w:shd w:val="pct30" w:color="auto" w:fill="auto"/>
          </w:tcPr>
          <w:p w:rsidR="00385198" w:rsidRPr="000E1861" w:rsidRDefault="00385198" w:rsidP="007E7958">
            <w:pPr>
              <w:rPr>
                <w:b/>
                <w:sz w:val="24"/>
              </w:rPr>
            </w:pPr>
            <w:r w:rsidRPr="000E1861">
              <w:rPr>
                <w:b/>
                <w:sz w:val="24"/>
              </w:rPr>
              <w:t>USE THIS SECTION ONLY FOR REIMBURSEMENTS</w:t>
            </w:r>
          </w:p>
        </w:tc>
      </w:tr>
      <w:tr w:rsidR="00385198" w:rsidTr="00385198">
        <w:tc>
          <w:tcPr>
            <w:tcW w:w="3415" w:type="dxa"/>
            <w:tcBorders>
              <w:bottom w:val="nil"/>
              <w:right w:val="nil"/>
            </w:tcBorders>
          </w:tcPr>
          <w:p w:rsidR="00385198" w:rsidRPr="000E1861" w:rsidRDefault="00385198" w:rsidP="004B0EFD">
            <w:pPr>
              <w:rPr>
                <w:b/>
              </w:rPr>
            </w:pPr>
            <w:r w:rsidRPr="000E1861">
              <w:rPr>
                <w:b/>
              </w:rPr>
              <w:t>Reimbursement Requested by:</w:t>
            </w:r>
          </w:p>
        </w:tc>
        <w:tc>
          <w:tcPr>
            <w:tcW w:w="4950" w:type="dxa"/>
            <w:tcBorders>
              <w:left w:val="nil"/>
              <w:right w:val="nil"/>
            </w:tcBorders>
          </w:tcPr>
          <w:p w:rsidR="00385198" w:rsidRPr="005B4DE1" w:rsidRDefault="00385198" w:rsidP="004B0EFD">
            <w:pPr>
              <w:rPr>
                <w:sz w:val="24"/>
              </w:rPr>
            </w:pPr>
          </w:p>
        </w:tc>
        <w:tc>
          <w:tcPr>
            <w:tcW w:w="985" w:type="dxa"/>
            <w:tcBorders>
              <w:left w:val="nil"/>
              <w:bottom w:val="nil"/>
            </w:tcBorders>
          </w:tcPr>
          <w:p w:rsidR="00385198" w:rsidRDefault="00385198" w:rsidP="004B0EFD">
            <w:pPr>
              <w:rPr>
                <w:sz w:val="28"/>
              </w:rPr>
            </w:pPr>
          </w:p>
        </w:tc>
      </w:tr>
      <w:tr w:rsidR="00385198" w:rsidTr="00385198"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385198" w:rsidRPr="000E1861" w:rsidRDefault="00385198" w:rsidP="004B0EFD">
            <w:pPr>
              <w:rPr>
                <w:b/>
              </w:rPr>
            </w:pPr>
            <w:r w:rsidRPr="000E1861">
              <w:rPr>
                <w:b/>
              </w:rPr>
              <w:t>Reimbursement Approved by:</w:t>
            </w:r>
          </w:p>
        </w:tc>
        <w:tc>
          <w:tcPr>
            <w:tcW w:w="4950" w:type="dxa"/>
            <w:tcBorders>
              <w:left w:val="nil"/>
              <w:right w:val="nil"/>
            </w:tcBorders>
          </w:tcPr>
          <w:p w:rsidR="00385198" w:rsidRPr="005B4DE1" w:rsidRDefault="00385198" w:rsidP="004B0EFD">
            <w:pPr>
              <w:rPr>
                <w:sz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385198" w:rsidRDefault="00385198" w:rsidP="004B0EFD">
            <w:pPr>
              <w:rPr>
                <w:sz w:val="28"/>
              </w:rPr>
            </w:pPr>
          </w:p>
        </w:tc>
      </w:tr>
      <w:tr w:rsidR="00385198" w:rsidTr="00385198">
        <w:tc>
          <w:tcPr>
            <w:tcW w:w="3415" w:type="dxa"/>
            <w:tcBorders>
              <w:top w:val="nil"/>
              <w:bottom w:val="nil"/>
              <w:right w:val="nil"/>
            </w:tcBorders>
          </w:tcPr>
          <w:p w:rsidR="00385198" w:rsidRPr="000E1861" w:rsidRDefault="00385198" w:rsidP="004B0EFD">
            <w:pPr>
              <w:rPr>
                <w:b/>
              </w:rPr>
            </w:pPr>
            <w:r w:rsidRPr="000E1861">
              <w:rPr>
                <w:b/>
              </w:rPr>
              <w:t>Reimbursement Check #</w:t>
            </w:r>
          </w:p>
        </w:tc>
        <w:tc>
          <w:tcPr>
            <w:tcW w:w="4950" w:type="dxa"/>
            <w:tcBorders>
              <w:left w:val="nil"/>
              <w:right w:val="nil"/>
            </w:tcBorders>
          </w:tcPr>
          <w:p w:rsidR="00385198" w:rsidRPr="005B4DE1" w:rsidRDefault="00385198" w:rsidP="004B0EFD">
            <w:pPr>
              <w:rPr>
                <w:sz w:val="24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385198" w:rsidRDefault="00385198" w:rsidP="004B0EFD">
            <w:pPr>
              <w:rPr>
                <w:sz w:val="28"/>
              </w:rPr>
            </w:pPr>
          </w:p>
        </w:tc>
      </w:tr>
      <w:tr w:rsidR="00385198" w:rsidTr="00385198">
        <w:trPr>
          <w:trHeight w:val="323"/>
        </w:trPr>
        <w:tc>
          <w:tcPr>
            <w:tcW w:w="3415" w:type="dxa"/>
            <w:tcBorders>
              <w:top w:val="nil"/>
              <w:right w:val="nil"/>
            </w:tcBorders>
          </w:tcPr>
          <w:p w:rsidR="00385198" w:rsidRPr="000E1861" w:rsidRDefault="00385198" w:rsidP="004B0EFD">
            <w:pPr>
              <w:rPr>
                <w:b/>
              </w:rPr>
            </w:pPr>
            <w:r w:rsidRPr="000E1861">
              <w:rPr>
                <w:b/>
              </w:rPr>
              <w:t>Date:</w:t>
            </w:r>
          </w:p>
        </w:tc>
        <w:tc>
          <w:tcPr>
            <w:tcW w:w="4950" w:type="dxa"/>
            <w:tcBorders>
              <w:left w:val="nil"/>
              <w:right w:val="nil"/>
            </w:tcBorders>
          </w:tcPr>
          <w:p w:rsidR="00385198" w:rsidRPr="005B4DE1" w:rsidRDefault="00385198" w:rsidP="004B0EFD">
            <w:pPr>
              <w:rPr>
                <w:sz w:val="24"/>
              </w:rPr>
            </w:pPr>
          </w:p>
        </w:tc>
        <w:tc>
          <w:tcPr>
            <w:tcW w:w="985" w:type="dxa"/>
            <w:tcBorders>
              <w:top w:val="nil"/>
              <w:left w:val="nil"/>
            </w:tcBorders>
          </w:tcPr>
          <w:p w:rsidR="00385198" w:rsidRDefault="00385198" w:rsidP="004B0EFD">
            <w:pPr>
              <w:rPr>
                <w:sz w:val="28"/>
              </w:rPr>
            </w:pPr>
          </w:p>
        </w:tc>
      </w:tr>
    </w:tbl>
    <w:p w:rsidR="007E7958" w:rsidRDefault="007E7958" w:rsidP="004B0EFD">
      <w:pPr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620"/>
        <w:gridCol w:w="1319"/>
        <w:gridCol w:w="5596"/>
        <w:gridCol w:w="1059"/>
      </w:tblGrid>
      <w:tr w:rsidR="00385198" w:rsidTr="000E1861">
        <w:tc>
          <w:tcPr>
            <w:tcW w:w="9350" w:type="dxa"/>
            <w:gridSpan w:val="5"/>
            <w:shd w:val="pct30" w:color="auto" w:fill="auto"/>
          </w:tcPr>
          <w:p w:rsidR="00385198" w:rsidRPr="00385198" w:rsidRDefault="00385198" w:rsidP="004B0E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USE THIS SETION ONLY FOR ADVANCE CHECKS</w:t>
            </w:r>
          </w:p>
        </w:tc>
      </w:tr>
      <w:tr w:rsidR="000E1861" w:rsidRPr="000E1861" w:rsidTr="00A77812">
        <w:tc>
          <w:tcPr>
            <w:tcW w:w="9350" w:type="dxa"/>
            <w:gridSpan w:val="5"/>
          </w:tcPr>
          <w:p w:rsidR="000E1861" w:rsidRPr="005B4DE1" w:rsidRDefault="000E1861" w:rsidP="000E1861">
            <w:pPr>
              <w:rPr>
                <w:b/>
              </w:rPr>
            </w:pPr>
            <w:r w:rsidRPr="005B4DE1">
              <w:rPr>
                <w:b/>
              </w:rPr>
              <w:t xml:space="preserve">Detail for Funds Advance with </w:t>
            </w:r>
            <w:proofErr w:type="spellStart"/>
            <w:r w:rsidRPr="005B4DE1">
              <w:rPr>
                <w:b/>
              </w:rPr>
              <w:t>Ck</w:t>
            </w:r>
            <w:proofErr w:type="spellEnd"/>
            <w:r w:rsidRPr="005B4DE1">
              <w:rPr>
                <w:b/>
              </w:rPr>
              <w:t xml:space="preserve"> #</w:t>
            </w:r>
          </w:p>
        </w:tc>
      </w:tr>
      <w:tr w:rsidR="000E1861" w:rsidRPr="000E1861" w:rsidTr="00D616E6">
        <w:tc>
          <w:tcPr>
            <w:tcW w:w="1376" w:type="dxa"/>
            <w:gridSpan w:val="2"/>
            <w:vMerge w:val="restart"/>
            <w:shd w:val="pct30" w:color="auto" w:fill="auto"/>
            <w:vAlign w:val="center"/>
          </w:tcPr>
          <w:p w:rsidR="000E1861" w:rsidRPr="005B4DE1" w:rsidRDefault="000E1861" w:rsidP="000E1861">
            <w:pPr>
              <w:jc w:val="center"/>
            </w:pPr>
            <w:r w:rsidRPr="005B4DE1">
              <w:t>Minus:</w:t>
            </w:r>
          </w:p>
        </w:tc>
        <w:tc>
          <w:tcPr>
            <w:tcW w:w="6915" w:type="dxa"/>
            <w:gridSpan w:val="2"/>
          </w:tcPr>
          <w:p w:rsidR="000E1861" w:rsidRPr="005B4DE1" w:rsidRDefault="000E1861" w:rsidP="000E1861">
            <w:pPr>
              <w:rPr>
                <w:b/>
              </w:rPr>
            </w:pPr>
            <w:r w:rsidRPr="005B4DE1">
              <w:rPr>
                <w:b/>
              </w:rPr>
              <w:t>Total Advance Check</w:t>
            </w:r>
          </w:p>
        </w:tc>
        <w:tc>
          <w:tcPr>
            <w:tcW w:w="1059" w:type="dxa"/>
          </w:tcPr>
          <w:p w:rsidR="000E1861" w:rsidRPr="00D616E6" w:rsidRDefault="000E1861" w:rsidP="000E1861">
            <w:pPr>
              <w:jc w:val="center"/>
              <w:rPr>
                <w:b/>
                <w:sz w:val="24"/>
              </w:rPr>
            </w:pPr>
          </w:p>
        </w:tc>
      </w:tr>
      <w:tr w:rsidR="000E1861" w:rsidTr="00D616E6">
        <w:tc>
          <w:tcPr>
            <w:tcW w:w="1376" w:type="dxa"/>
            <w:gridSpan w:val="2"/>
            <w:vMerge/>
            <w:shd w:val="pct30" w:color="auto" w:fill="auto"/>
          </w:tcPr>
          <w:p w:rsidR="000E1861" w:rsidRPr="005B4DE1" w:rsidRDefault="000E1861" w:rsidP="004B0EFD"/>
        </w:tc>
        <w:tc>
          <w:tcPr>
            <w:tcW w:w="6915" w:type="dxa"/>
            <w:gridSpan w:val="2"/>
          </w:tcPr>
          <w:p w:rsidR="000E1861" w:rsidRPr="005B4DE1" w:rsidRDefault="000E1861" w:rsidP="000E1861">
            <w:pPr>
              <w:rPr>
                <w:b/>
              </w:rPr>
            </w:pPr>
            <w:r w:rsidRPr="005B4DE1">
              <w:rPr>
                <w:b/>
              </w:rPr>
              <w:t>Total Receipts (amount from above)</w:t>
            </w:r>
          </w:p>
        </w:tc>
        <w:tc>
          <w:tcPr>
            <w:tcW w:w="1059" w:type="dxa"/>
          </w:tcPr>
          <w:p w:rsidR="000E1861" w:rsidRPr="00D616E6" w:rsidRDefault="000E1861" w:rsidP="004B0EFD">
            <w:pPr>
              <w:rPr>
                <w:b/>
                <w:sz w:val="24"/>
              </w:rPr>
            </w:pPr>
          </w:p>
        </w:tc>
      </w:tr>
      <w:tr w:rsidR="000E1861" w:rsidTr="00D616E6">
        <w:tc>
          <w:tcPr>
            <w:tcW w:w="1376" w:type="dxa"/>
            <w:gridSpan w:val="2"/>
            <w:vMerge/>
            <w:shd w:val="pct30" w:color="auto" w:fill="auto"/>
          </w:tcPr>
          <w:p w:rsidR="000E1861" w:rsidRPr="005B4DE1" w:rsidRDefault="000E1861" w:rsidP="004B0EFD"/>
        </w:tc>
        <w:tc>
          <w:tcPr>
            <w:tcW w:w="6915" w:type="dxa"/>
            <w:gridSpan w:val="2"/>
          </w:tcPr>
          <w:p w:rsidR="000E1861" w:rsidRPr="005B4DE1" w:rsidRDefault="000E1861" w:rsidP="000E1861">
            <w:pPr>
              <w:rPr>
                <w:b/>
              </w:rPr>
            </w:pPr>
            <w:r w:rsidRPr="005B4DE1">
              <w:rPr>
                <w:b/>
              </w:rPr>
              <w:t>Funds Returned or (Amount Overspent*)</w:t>
            </w:r>
          </w:p>
        </w:tc>
        <w:tc>
          <w:tcPr>
            <w:tcW w:w="1059" w:type="dxa"/>
          </w:tcPr>
          <w:p w:rsidR="000E1861" w:rsidRPr="00D616E6" w:rsidRDefault="000E1861" w:rsidP="004B0EFD">
            <w:pPr>
              <w:rPr>
                <w:b/>
                <w:sz w:val="24"/>
              </w:rPr>
            </w:pPr>
          </w:p>
        </w:tc>
      </w:tr>
      <w:tr w:rsidR="000E1861" w:rsidTr="0095407D">
        <w:tc>
          <w:tcPr>
            <w:tcW w:w="1376" w:type="dxa"/>
            <w:gridSpan w:val="2"/>
            <w:vMerge/>
            <w:tcBorders>
              <w:bottom w:val="single" w:sz="4" w:space="0" w:color="auto"/>
            </w:tcBorders>
            <w:shd w:val="pct30" w:color="auto" w:fill="auto"/>
          </w:tcPr>
          <w:p w:rsidR="000E1861" w:rsidRPr="005B4DE1" w:rsidRDefault="000E1861" w:rsidP="004B0EFD"/>
        </w:tc>
        <w:tc>
          <w:tcPr>
            <w:tcW w:w="1319" w:type="dxa"/>
            <w:tcBorders>
              <w:bottom w:val="single" w:sz="4" w:space="0" w:color="auto"/>
              <w:right w:val="nil"/>
            </w:tcBorders>
          </w:tcPr>
          <w:p w:rsidR="000E1861" w:rsidRPr="005B4DE1" w:rsidRDefault="000E1861" w:rsidP="000E1861">
            <w:pPr>
              <w:rPr>
                <w:b/>
              </w:rPr>
            </w:pPr>
            <w:proofErr w:type="spellStart"/>
            <w:r w:rsidRPr="005B4DE1">
              <w:rPr>
                <w:b/>
              </w:rPr>
              <w:t>Ck</w:t>
            </w:r>
            <w:proofErr w:type="spellEnd"/>
            <w:r w:rsidRPr="005B4DE1">
              <w:rPr>
                <w:b/>
              </w:rPr>
              <w:t xml:space="preserve"> # </w:t>
            </w:r>
          </w:p>
        </w:tc>
        <w:tc>
          <w:tcPr>
            <w:tcW w:w="6655" w:type="dxa"/>
            <w:gridSpan w:val="2"/>
            <w:tcBorders>
              <w:left w:val="nil"/>
            </w:tcBorders>
          </w:tcPr>
          <w:p w:rsidR="000E1861" w:rsidRPr="005B4DE1" w:rsidRDefault="000E1861" w:rsidP="004B0EFD">
            <w:pPr>
              <w:rPr>
                <w:b/>
              </w:rPr>
            </w:pPr>
            <w:r w:rsidRPr="005B4DE1">
              <w:rPr>
                <w:b/>
              </w:rPr>
              <w:t>For funds overspent (if applicable)</w:t>
            </w:r>
          </w:p>
        </w:tc>
      </w:tr>
      <w:tr w:rsidR="00D616E6" w:rsidTr="0095407D">
        <w:tc>
          <w:tcPr>
            <w:tcW w:w="2695" w:type="dxa"/>
            <w:gridSpan w:val="3"/>
            <w:tcBorders>
              <w:bottom w:val="nil"/>
              <w:right w:val="nil"/>
            </w:tcBorders>
          </w:tcPr>
          <w:p w:rsidR="00D616E6" w:rsidRPr="005B4DE1" w:rsidRDefault="00D616E6" w:rsidP="004B0EFD">
            <w:pPr>
              <w:rPr>
                <w:b/>
              </w:rPr>
            </w:pPr>
            <w:r w:rsidRPr="005B4DE1">
              <w:rPr>
                <w:b/>
              </w:rPr>
              <w:t>This Section Completed by:</w:t>
            </w:r>
          </w:p>
        </w:tc>
        <w:tc>
          <w:tcPr>
            <w:tcW w:w="5596" w:type="dxa"/>
            <w:tcBorders>
              <w:left w:val="nil"/>
              <w:right w:val="nil"/>
            </w:tcBorders>
          </w:tcPr>
          <w:p w:rsidR="00D616E6" w:rsidRPr="005B4DE1" w:rsidRDefault="00D616E6" w:rsidP="004B0EFD"/>
        </w:tc>
        <w:tc>
          <w:tcPr>
            <w:tcW w:w="1059" w:type="dxa"/>
            <w:tcBorders>
              <w:left w:val="nil"/>
              <w:bottom w:val="nil"/>
            </w:tcBorders>
          </w:tcPr>
          <w:p w:rsidR="00D616E6" w:rsidRPr="00D616E6" w:rsidRDefault="00D616E6" w:rsidP="004B0EFD">
            <w:pPr>
              <w:rPr>
                <w:sz w:val="24"/>
              </w:rPr>
            </w:pPr>
          </w:p>
        </w:tc>
      </w:tr>
      <w:tr w:rsidR="0095407D" w:rsidTr="0095407D">
        <w:tc>
          <w:tcPr>
            <w:tcW w:w="756" w:type="dxa"/>
            <w:tcBorders>
              <w:top w:val="nil"/>
              <w:right w:val="nil"/>
            </w:tcBorders>
          </w:tcPr>
          <w:p w:rsidR="0095407D" w:rsidRPr="005B4DE1" w:rsidRDefault="0095407D" w:rsidP="004B0EFD">
            <w:pPr>
              <w:rPr>
                <w:b/>
              </w:rPr>
            </w:pPr>
            <w:r w:rsidRPr="005B4DE1">
              <w:rPr>
                <w:b/>
              </w:rPr>
              <w:t>Date: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right w:val="nil"/>
            </w:tcBorders>
          </w:tcPr>
          <w:p w:rsidR="0095407D" w:rsidRPr="005B4DE1" w:rsidRDefault="0095407D" w:rsidP="004B0EFD"/>
        </w:tc>
        <w:tc>
          <w:tcPr>
            <w:tcW w:w="5596" w:type="dxa"/>
            <w:tcBorders>
              <w:left w:val="nil"/>
              <w:right w:val="nil"/>
            </w:tcBorders>
          </w:tcPr>
          <w:p w:rsidR="0095407D" w:rsidRPr="005B4DE1" w:rsidRDefault="0095407D" w:rsidP="004B0EFD"/>
        </w:tc>
        <w:tc>
          <w:tcPr>
            <w:tcW w:w="1059" w:type="dxa"/>
            <w:tcBorders>
              <w:top w:val="nil"/>
              <w:left w:val="nil"/>
            </w:tcBorders>
          </w:tcPr>
          <w:p w:rsidR="0095407D" w:rsidRDefault="0095407D" w:rsidP="004B0EFD">
            <w:pPr>
              <w:rPr>
                <w:sz w:val="24"/>
              </w:rPr>
            </w:pPr>
          </w:p>
        </w:tc>
      </w:tr>
    </w:tbl>
    <w:p w:rsidR="00385198" w:rsidRPr="00385198" w:rsidRDefault="00385198" w:rsidP="004B0EFD">
      <w:pPr>
        <w:rPr>
          <w:sz w:val="24"/>
        </w:rPr>
      </w:pPr>
    </w:p>
    <w:sectPr w:rsidR="00385198" w:rsidRPr="00385198" w:rsidSect="0038519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50553"/>
    <w:multiLevelType w:val="hybridMultilevel"/>
    <w:tmpl w:val="0C348256"/>
    <w:lvl w:ilvl="0" w:tplc="A558A0B6">
      <w:start w:val="5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EFD"/>
    <w:rsid w:val="000071BB"/>
    <w:rsid w:val="000220B2"/>
    <w:rsid w:val="00053FEE"/>
    <w:rsid w:val="000959D4"/>
    <w:rsid w:val="000C4ABE"/>
    <w:rsid w:val="000E1861"/>
    <w:rsid w:val="001032AA"/>
    <w:rsid w:val="00115CED"/>
    <w:rsid w:val="00143E74"/>
    <w:rsid w:val="001444AC"/>
    <w:rsid w:val="00164E23"/>
    <w:rsid w:val="001A563C"/>
    <w:rsid w:val="001F6C06"/>
    <w:rsid w:val="00205143"/>
    <w:rsid w:val="0021086A"/>
    <w:rsid w:val="00226243"/>
    <w:rsid w:val="002361F5"/>
    <w:rsid w:val="00237ECB"/>
    <w:rsid w:val="00267E0A"/>
    <w:rsid w:val="00267F5E"/>
    <w:rsid w:val="002E175F"/>
    <w:rsid w:val="002E4348"/>
    <w:rsid w:val="002E60F2"/>
    <w:rsid w:val="003734CF"/>
    <w:rsid w:val="00385198"/>
    <w:rsid w:val="003A3DA4"/>
    <w:rsid w:val="003A5592"/>
    <w:rsid w:val="003A651D"/>
    <w:rsid w:val="003C277A"/>
    <w:rsid w:val="003F68F2"/>
    <w:rsid w:val="00423D3C"/>
    <w:rsid w:val="004B0EFD"/>
    <w:rsid w:val="004C5E2F"/>
    <w:rsid w:val="004E13E8"/>
    <w:rsid w:val="005818D5"/>
    <w:rsid w:val="005B4DE1"/>
    <w:rsid w:val="005D7A69"/>
    <w:rsid w:val="00604677"/>
    <w:rsid w:val="00636CA0"/>
    <w:rsid w:val="0065547A"/>
    <w:rsid w:val="00663EF7"/>
    <w:rsid w:val="0066404C"/>
    <w:rsid w:val="006D1988"/>
    <w:rsid w:val="00700A16"/>
    <w:rsid w:val="00712F96"/>
    <w:rsid w:val="007148FB"/>
    <w:rsid w:val="007155A7"/>
    <w:rsid w:val="00734118"/>
    <w:rsid w:val="0074768C"/>
    <w:rsid w:val="00750F5D"/>
    <w:rsid w:val="007E7958"/>
    <w:rsid w:val="008666F9"/>
    <w:rsid w:val="00896F0A"/>
    <w:rsid w:val="008B22BB"/>
    <w:rsid w:val="008F2182"/>
    <w:rsid w:val="008F4043"/>
    <w:rsid w:val="008F7314"/>
    <w:rsid w:val="009113BF"/>
    <w:rsid w:val="009213FF"/>
    <w:rsid w:val="00945B11"/>
    <w:rsid w:val="0095407D"/>
    <w:rsid w:val="00962D47"/>
    <w:rsid w:val="009671EB"/>
    <w:rsid w:val="00A47508"/>
    <w:rsid w:val="00A72930"/>
    <w:rsid w:val="00A82AC3"/>
    <w:rsid w:val="00A91767"/>
    <w:rsid w:val="00A95EEE"/>
    <w:rsid w:val="00AB0A48"/>
    <w:rsid w:val="00AC3B08"/>
    <w:rsid w:val="00BA09BC"/>
    <w:rsid w:val="00BB5321"/>
    <w:rsid w:val="00C504A0"/>
    <w:rsid w:val="00C569AB"/>
    <w:rsid w:val="00CA3F55"/>
    <w:rsid w:val="00CD7AEB"/>
    <w:rsid w:val="00CF0542"/>
    <w:rsid w:val="00D11317"/>
    <w:rsid w:val="00D13481"/>
    <w:rsid w:val="00D14889"/>
    <w:rsid w:val="00D616E6"/>
    <w:rsid w:val="00D81F45"/>
    <w:rsid w:val="00DA5AB8"/>
    <w:rsid w:val="00DF20BD"/>
    <w:rsid w:val="00E21920"/>
    <w:rsid w:val="00E33B81"/>
    <w:rsid w:val="00E40EFF"/>
    <w:rsid w:val="00E53CC1"/>
    <w:rsid w:val="00E84935"/>
    <w:rsid w:val="00EB2744"/>
    <w:rsid w:val="00EF2741"/>
    <w:rsid w:val="00F370E5"/>
    <w:rsid w:val="00FA7F3F"/>
    <w:rsid w:val="00FF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4E06"/>
  <w15:chartTrackingRefBased/>
  <w15:docId w15:val="{4C626A48-493F-4F9E-9A31-89B1ED96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GrayGhost</dc:creator>
  <cp:keywords/>
  <dc:description/>
  <cp:lastModifiedBy>GrayGhost</cp:lastModifiedBy>
  <cp:revision>5</cp:revision>
  <dcterms:created xsi:type="dcterms:W3CDTF">2016-12-08T06:15:00Z</dcterms:created>
  <dcterms:modified xsi:type="dcterms:W3CDTF">2017-05-20T02:48:00Z</dcterms:modified>
</cp:coreProperties>
</file>